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944F3" w14:textId="77777777" w:rsidR="0093606A" w:rsidRDefault="0093606A" w:rsidP="004D05AB">
      <w:pPr>
        <w:rPr>
          <w:b/>
          <w:bCs/>
        </w:rPr>
      </w:pPr>
      <w:r w:rsidRPr="008234E4">
        <w:rPr>
          <w:b/>
          <w:bCs/>
          <w:sz w:val="32"/>
          <w:szCs w:val="32"/>
        </w:rPr>
        <w:t>CREATIVE BRIEF:</w:t>
      </w:r>
      <w:r w:rsidRPr="008234E4">
        <w:rPr>
          <w:b/>
          <w:bCs/>
          <w:sz w:val="32"/>
          <w:szCs w:val="32"/>
        </w:rPr>
        <w:br/>
      </w:r>
      <w:r>
        <w:rPr>
          <w:b/>
          <w:bCs/>
        </w:rPr>
        <w:t>Sensational Self-Leadership</w:t>
      </w:r>
    </w:p>
    <w:p w14:paraId="6CD712B7" w14:textId="77777777" w:rsidR="0093606A" w:rsidRDefault="0093606A" w:rsidP="004D05AB">
      <w:pPr>
        <w:rPr>
          <w:b/>
          <w:bCs/>
        </w:rPr>
      </w:pPr>
    </w:p>
    <w:p w14:paraId="11F5DAAA" w14:textId="1E702543" w:rsidR="009B4EA1" w:rsidRPr="008234E4" w:rsidRDefault="004A20CA" w:rsidP="004D05AB">
      <w:pPr>
        <w:rPr>
          <w:b/>
          <w:bCs/>
          <w:sz w:val="32"/>
          <w:szCs w:val="32"/>
        </w:rPr>
      </w:pPr>
      <w:r w:rsidRPr="008234E4">
        <w:rPr>
          <w:b/>
          <w:bCs/>
          <w:sz w:val="32"/>
          <w:szCs w:val="32"/>
        </w:rPr>
        <w:t>TONE</w:t>
      </w:r>
      <w:r w:rsidR="009B4EA1" w:rsidRPr="008234E4">
        <w:rPr>
          <w:b/>
          <w:bCs/>
          <w:sz w:val="32"/>
          <w:szCs w:val="32"/>
        </w:rPr>
        <w:t>:</w:t>
      </w:r>
    </w:p>
    <w:p w14:paraId="0D7B6240" w14:textId="77777777" w:rsidR="004A20CA" w:rsidRDefault="004A20CA" w:rsidP="004D05AB">
      <w:pPr>
        <w:rPr>
          <w:bCs/>
        </w:rPr>
      </w:pPr>
      <w:r>
        <w:rPr>
          <w:bCs/>
        </w:rPr>
        <w:t xml:space="preserve">Audience: </w:t>
      </w:r>
      <w:r w:rsidR="009B4EA1">
        <w:rPr>
          <w:bCs/>
        </w:rPr>
        <w:t xml:space="preserve"> </w:t>
      </w:r>
    </w:p>
    <w:p w14:paraId="1FD259B1" w14:textId="32D1249E" w:rsidR="009B4EA1" w:rsidRPr="00AF70A1" w:rsidRDefault="009B4EA1" w:rsidP="00AF70A1">
      <w:pPr>
        <w:pStyle w:val="ListParagraph"/>
        <w:numPr>
          <w:ilvl w:val="0"/>
          <w:numId w:val="7"/>
        </w:numPr>
        <w:rPr>
          <w:bCs/>
        </w:rPr>
      </w:pPr>
      <w:r w:rsidRPr="00AF70A1">
        <w:rPr>
          <w:bCs/>
        </w:rPr>
        <w:t>30 to 50 year old women</w:t>
      </w:r>
      <w:r w:rsidR="00AF70A1" w:rsidRPr="00AF70A1">
        <w:rPr>
          <w:bCs/>
        </w:rPr>
        <w:t xml:space="preserve"> professionals</w:t>
      </w:r>
    </w:p>
    <w:p w14:paraId="1FF5C69C" w14:textId="78E7B2EF" w:rsidR="00AF70A1" w:rsidRPr="00AF70A1" w:rsidRDefault="00AF70A1" w:rsidP="00AF70A1">
      <w:pPr>
        <w:pStyle w:val="ListParagraph"/>
        <w:numPr>
          <w:ilvl w:val="0"/>
          <w:numId w:val="7"/>
        </w:numPr>
        <w:rPr>
          <w:bCs/>
        </w:rPr>
      </w:pPr>
      <w:r w:rsidRPr="00AF70A1">
        <w:rPr>
          <w:bCs/>
        </w:rPr>
        <w:t xml:space="preserve">Highly accomplished in business </w:t>
      </w:r>
    </w:p>
    <w:p w14:paraId="6BC87BB3" w14:textId="69ABCC6E" w:rsidR="00AF70A1" w:rsidRPr="00AF70A1" w:rsidRDefault="00AF70A1" w:rsidP="00AF70A1">
      <w:pPr>
        <w:pStyle w:val="ListParagraph"/>
        <w:numPr>
          <w:ilvl w:val="0"/>
          <w:numId w:val="7"/>
        </w:numPr>
        <w:rPr>
          <w:bCs/>
        </w:rPr>
      </w:pPr>
      <w:r w:rsidRPr="00AF70A1">
        <w:rPr>
          <w:bCs/>
        </w:rPr>
        <w:t xml:space="preserve">Work for medium to large American companies </w:t>
      </w:r>
    </w:p>
    <w:p w14:paraId="7ECE8C9F" w14:textId="53B5E04F" w:rsidR="00AF70A1" w:rsidRPr="00AF70A1" w:rsidRDefault="00AF70A1" w:rsidP="00AF70A1">
      <w:pPr>
        <w:pStyle w:val="ListParagraph"/>
        <w:numPr>
          <w:ilvl w:val="0"/>
          <w:numId w:val="7"/>
        </w:numPr>
        <w:rPr>
          <w:bCs/>
        </w:rPr>
      </w:pPr>
      <w:r w:rsidRPr="00AF70A1">
        <w:rPr>
          <w:bCs/>
        </w:rPr>
        <w:t xml:space="preserve">Emotionally sensitive (but not always outwardly; they’re very composed, but feel a lot of emotions) </w:t>
      </w:r>
    </w:p>
    <w:p w14:paraId="4125B3C1" w14:textId="77777777" w:rsidR="008234E4" w:rsidRDefault="008234E4" w:rsidP="009B4EA1">
      <w:pPr>
        <w:rPr>
          <w:bCs/>
        </w:rPr>
      </w:pPr>
    </w:p>
    <w:p w14:paraId="63C79C09" w14:textId="1F972FA2" w:rsidR="009B4EA1" w:rsidRDefault="004A20CA" w:rsidP="009B4EA1">
      <w:pPr>
        <w:rPr>
          <w:bCs/>
        </w:rPr>
      </w:pPr>
      <w:r>
        <w:rPr>
          <w:bCs/>
        </w:rPr>
        <w:t>The 3-month program this postcard promotes needs to convey feelings of:</w:t>
      </w:r>
    </w:p>
    <w:p w14:paraId="7BBA0312" w14:textId="77777777" w:rsidR="009B4EA1" w:rsidRDefault="009B4EA1" w:rsidP="009B4EA1">
      <w:pPr>
        <w:pStyle w:val="ListParagraph"/>
        <w:numPr>
          <w:ilvl w:val="0"/>
          <w:numId w:val="6"/>
        </w:numPr>
        <w:rPr>
          <w:bCs/>
        </w:rPr>
      </w:pPr>
      <w:r w:rsidRPr="009B4EA1">
        <w:rPr>
          <w:bCs/>
        </w:rPr>
        <w:t>Clarity</w:t>
      </w:r>
    </w:p>
    <w:p w14:paraId="2A14C8C5" w14:textId="77777777" w:rsidR="009B4EA1" w:rsidRDefault="009B4EA1" w:rsidP="009B4EA1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E</w:t>
      </w:r>
      <w:r w:rsidRPr="009B4EA1">
        <w:rPr>
          <w:bCs/>
        </w:rPr>
        <w:t>motional safety</w:t>
      </w:r>
    </w:p>
    <w:p w14:paraId="7A66F186" w14:textId="77777777" w:rsidR="009B4EA1" w:rsidRDefault="009B4EA1" w:rsidP="009B4EA1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P</w:t>
      </w:r>
      <w:r w:rsidRPr="009B4EA1">
        <w:rPr>
          <w:bCs/>
        </w:rPr>
        <w:t>ractical/simple</w:t>
      </w:r>
      <w:r>
        <w:rPr>
          <w:bCs/>
        </w:rPr>
        <w:t xml:space="preserve"> (the three month program)</w:t>
      </w:r>
    </w:p>
    <w:p w14:paraId="5A4C9837" w14:textId="77777777" w:rsidR="0093606A" w:rsidRPr="0093606A" w:rsidRDefault="009B4EA1" w:rsidP="0093606A">
      <w:pPr>
        <w:pStyle w:val="ListParagraph"/>
        <w:numPr>
          <w:ilvl w:val="0"/>
          <w:numId w:val="6"/>
        </w:numPr>
        <w:rPr>
          <w:bCs/>
        </w:rPr>
      </w:pPr>
      <w:proofErr w:type="spellStart"/>
      <w:r>
        <w:rPr>
          <w:bCs/>
        </w:rPr>
        <w:t>G</w:t>
      </w:r>
      <w:r w:rsidRPr="009B4EA1">
        <w:rPr>
          <w:bCs/>
        </w:rPr>
        <w:t>rounded</w:t>
      </w:r>
      <w:r>
        <w:rPr>
          <w:bCs/>
        </w:rPr>
        <w:t>ness</w:t>
      </w:r>
      <w:proofErr w:type="spellEnd"/>
    </w:p>
    <w:p w14:paraId="47785D9B" w14:textId="77777777" w:rsidR="0093606A" w:rsidRPr="0093606A" w:rsidRDefault="0093606A" w:rsidP="0093606A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Playfulness and curiosity</w:t>
      </w:r>
    </w:p>
    <w:p w14:paraId="6FABE52A" w14:textId="77777777" w:rsidR="0093606A" w:rsidRDefault="009B4EA1" w:rsidP="0093606A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R</w:t>
      </w:r>
      <w:r w:rsidRPr="009B4EA1">
        <w:rPr>
          <w:bCs/>
        </w:rPr>
        <w:t>evolutionary in terms of making emotions front-and-center in business</w:t>
      </w:r>
    </w:p>
    <w:p w14:paraId="30835EA4" w14:textId="77777777" w:rsidR="0093606A" w:rsidRDefault="0093606A" w:rsidP="0093606A">
      <w:pPr>
        <w:rPr>
          <w:bCs/>
        </w:rPr>
      </w:pPr>
    </w:p>
    <w:p w14:paraId="3AD28016" w14:textId="239166B6" w:rsidR="0093606A" w:rsidRDefault="0093606A" w:rsidP="0093606A">
      <w:pPr>
        <w:rPr>
          <w:b/>
          <w:bCs/>
        </w:rPr>
      </w:pPr>
      <w:r>
        <w:rPr>
          <w:bCs/>
        </w:rPr>
        <w:t xml:space="preserve">To get a feeling for the program this postcard will promote, visit </w:t>
      </w:r>
      <w:hyperlink r:id="rId6" w:history="1">
        <w:r w:rsidR="008234E4" w:rsidRPr="00481C86">
          <w:rPr>
            <w:rStyle w:val="Hyperlink"/>
            <w:b/>
            <w:bCs/>
          </w:rPr>
          <w:t>www.sensationalshift.com/leader1</w:t>
        </w:r>
      </w:hyperlink>
    </w:p>
    <w:p w14:paraId="42AFA2B5" w14:textId="77777777" w:rsidR="008234E4" w:rsidRDefault="008234E4" w:rsidP="0093606A">
      <w:pPr>
        <w:rPr>
          <w:b/>
          <w:bCs/>
        </w:rPr>
      </w:pPr>
    </w:p>
    <w:p w14:paraId="1C1E0B0B" w14:textId="7E44A62D" w:rsidR="008234E4" w:rsidRDefault="008234E4" w:rsidP="0093606A">
      <w:pPr>
        <w:rPr>
          <w:bCs/>
        </w:rPr>
      </w:pPr>
      <w:r w:rsidRPr="008234E4">
        <w:rPr>
          <w:b/>
          <w:bCs/>
          <w:sz w:val="32"/>
          <w:szCs w:val="32"/>
        </w:rPr>
        <w:t>C</w:t>
      </w:r>
      <w:r>
        <w:rPr>
          <w:b/>
          <w:bCs/>
          <w:sz w:val="32"/>
          <w:szCs w:val="32"/>
        </w:rPr>
        <w:t>OLORS</w:t>
      </w:r>
      <w:r w:rsidRPr="008234E4">
        <w:rPr>
          <w:b/>
          <w:bCs/>
          <w:sz w:val="32"/>
          <w:szCs w:val="32"/>
        </w:rPr>
        <w:t>:</w:t>
      </w:r>
      <w:r w:rsidRPr="008234E4">
        <w:rPr>
          <w:b/>
          <w:bCs/>
          <w:sz w:val="32"/>
          <w:szCs w:val="32"/>
        </w:rPr>
        <w:br/>
      </w:r>
      <w:r>
        <w:rPr>
          <w:b/>
          <w:bCs/>
        </w:rPr>
        <w:t>See the Sensational Shift style guide:</w:t>
      </w:r>
      <w:r>
        <w:rPr>
          <w:b/>
          <w:bCs/>
        </w:rPr>
        <w:br/>
      </w:r>
      <w:hyperlink r:id="rId7" w:history="1">
        <w:r w:rsidRPr="00481C86">
          <w:rPr>
            <w:rStyle w:val="Hyperlink"/>
            <w:bCs/>
          </w:rPr>
          <w:t>https://dl.dropboxusercontent.com/u/7323264/Sensational%20Shift%20Style%20Guide.pdf</w:t>
        </w:r>
      </w:hyperlink>
    </w:p>
    <w:p w14:paraId="60425A2D" w14:textId="77777777" w:rsidR="008234E4" w:rsidRPr="0093606A" w:rsidRDefault="008234E4" w:rsidP="0093606A">
      <w:pPr>
        <w:rPr>
          <w:bCs/>
        </w:rPr>
      </w:pPr>
    </w:p>
    <w:p w14:paraId="5E6DDB1D" w14:textId="301EC040" w:rsidR="008234E4" w:rsidRPr="008234E4" w:rsidRDefault="008234E4" w:rsidP="004D05AB">
      <w:pPr>
        <w:rPr>
          <w:b/>
          <w:bCs/>
          <w:sz w:val="32"/>
          <w:szCs w:val="32"/>
        </w:rPr>
      </w:pPr>
      <w:r w:rsidRPr="008234E4">
        <w:rPr>
          <w:b/>
          <w:bCs/>
          <w:sz w:val="32"/>
          <w:szCs w:val="32"/>
        </w:rPr>
        <w:t xml:space="preserve">SIZE OF POSTCARD: </w:t>
      </w:r>
    </w:p>
    <w:p w14:paraId="20DD4837" w14:textId="59FBE66C" w:rsidR="008234E4" w:rsidRDefault="008234E4" w:rsidP="004D05AB">
      <w:pPr>
        <w:rPr>
          <w:b/>
          <w:bCs/>
        </w:rPr>
      </w:pPr>
      <w:r>
        <w:rPr>
          <w:b/>
          <w:bCs/>
        </w:rPr>
        <w:t xml:space="preserve">4” x 6” </w:t>
      </w:r>
    </w:p>
    <w:p w14:paraId="4680E5C7" w14:textId="5DF11C01" w:rsidR="008234E4" w:rsidRDefault="008234E4" w:rsidP="004D05AB">
      <w:pPr>
        <w:rPr>
          <w:b/>
          <w:bCs/>
        </w:rPr>
      </w:pPr>
      <w:r>
        <w:rPr>
          <w:b/>
          <w:bCs/>
        </w:rPr>
        <w:t xml:space="preserve">To be printed by GotPrint.net </w:t>
      </w:r>
    </w:p>
    <w:p w14:paraId="08A15224" w14:textId="77777777" w:rsidR="008234E4" w:rsidRDefault="008234E4" w:rsidP="004D05AB">
      <w:pPr>
        <w:rPr>
          <w:b/>
          <w:bCs/>
        </w:rPr>
      </w:pPr>
    </w:p>
    <w:p w14:paraId="6CA05531" w14:textId="2BE1E227" w:rsidR="008234E4" w:rsidRDefault="008234E4" w:rsidP="004D05AB">
      <w:pPr>
        <w:rPr>
          <w:b/>
          <w:bCs/>
        </w:rPr>
      </w:pPr>
      <w:r>
        <w:rPr>
          <w:b/>
          <w:bCs/>
        </w:rPr>
        <w:t xml:space="preserve">Please give me Illustrator or </w:t>
      </w:r>
      <w:proofErr w:type="spellStart"/>
      <w:r>
        <w:rPr>
          <w:b/>
          <w:bCs/>
        </w:rPr>
        <w:t>Indesign</w:t>
      </w:r>
      <w:proofErr w:type="spellEnd"/>
      <w:r>
        <w:rPr>
          <w:b/>
          <w:bCs/>
        </w:rPr>
        <w:t xml:space="preserve"> or Photoshop files to edit, plus a final in </w:t>
      </w:r>
      <w:r w:rsidRPr="008234E4">
        <w:rPr>
          <w:b/>
          <w:bCs/>
          <w:u w:val="single"/>
        </w:rPr>
        <w:t>PDF format</w:t>
      </w:r>
    </w:p>
    <w:p w14:paraId="13ADABB7" w14:textId="77777777" w:rsidR="008234E4" w:rsidRDefault="008234E4" w:rsidP="004D05AB">
      <w:pPr>
        <w:rPr>
          <w:b/>
          <w:bCs/>
        </w:rPr>
      </w:pPr>
    </w:p>
    <w:p w14:paraId="2FC3A2FD" w14:textId="2011F994" w:rsidR="008234E4" w:rsidRDefault="008234E4" w:rsidP="004D05AB">
      <w:pPr>
        <w:rPr>
          <w:b/>
          <w:bCs/>
        </w:rPr>
      </w:pPr>
      <w:r>
        <w:rPr>
          <w:b/>
          <w:bCs/>
        </w:rPr>
        <w:t xml:space="preserve">Find their </w:t>
      </w:r>
      <w:r>
        <w:rPr>
          <w:b/>
          <w:bCs/>
        </w:rPr>
        <w:t>4” x 6”</w:t>
      </w:r>
      <w:r>
        <w:rPr>
          <w:b/>
          <w:bCs/>
        </w:rPr>
        <w:t xml:space="preserve"> template here:</w:t>
      </w:r>
      <w:r>
        <w:rPr>
          <w:b/>
          <w:bCs/>
        </w:rPr>
        <w:br/>
      </w:r>
      <w:hyperlink r:id="rId8" w:history="1">
        <w:r w:rsidRPr="00481C86">
          <w:rPr>
            <w:rStyle w:val="Hyperlink"/>
            <w:b/>
            <w:bCs/>
          </w:rPr>
          <w:t>http://gotprint.net/g/showStaticPage.do?page=download_templates-pc.html</w:t>
        </w:r>
      </w:hyperlink>
    </w:p>
    <w:p w14:paraId="536E91A9" w14:textId="77777777" w:rsidR="008234E4" w:rsidRDefault="008234E4" w:rsidP="004D05AB">
      <w:pPr>
        <w:rPr>
          <w:b/>
          <w:bCs/>
        </w:rPr>
      </w:pPr>
    </w:p>
    <w:p w14:paraId="0CC265DE" w14:textId="77777777" w:rsidR="008234E4" w:rsidRDefault="008234E4" w:rsidP="004D05AB">
      <w:pPr>
        <w:rPr>
          <w:b/>
          <w:bCs/>
        </w:rPr>
      </w:pPr>
    </w:p>
    <w:p w14:paraId="18CA9E90" w14:textId="77777777" w:rsidR="008234E4" w:rsidRDefault="008234E4" w:rsidP="004D05AB">
      <w:pPr>
        <w:rPr>
          <w:b/>
          <w:bCs/>
        </w:rPr>
      </w:pPr>
    </w:p>
    <w:p w14:paraId="3031B488" w14:textId="77777777" w:rsidR="008234E4" w:rsidRDefault="008234E4" w:rsidP="004D05AB">
      <w:pPr>
        <w:rPr>
          <w:b/>
          <w:bCs/>
        </w:rPr>
      </w:pPr>
    </w:p>
    <w:p w14:paraId="7DE7A469" w14:textId="77777777" w:rsidR="008234E4" w:rsidRDefault="008234E4" w:rsidP="004D05AB">
      <w:pPr>
        <w:rPr>
          <w:b/>
          <w:bCs/>
        </w:rPr>
      </w:pPr>
    </w:p>
    <w:p w14:paraId="3A9B5CA3" w14:textId="77777777" w:rsidR="008234E4" w:rsidRDefault="008234E4" w:rsidP="004D05AB">
      <w:pPr>
        <w:rPr>
          <w:b/>
          <w:bCs/>
        </w:rPr>
      </w:pPr>
    </w:p>
    <w:p w14:paraId="753DA2DE" w14:textId="77777777" w:rsidR="008234E4" w:rsidRDefault="008234E4" w:rsidP="004D05AB">
      <w:pPr>
        <w:rPr>
          <w:b/>
          <w:bCs/>
        </w:rPr>
      </w:pPr>
    </w:p>
    <w:p w14:paraId="589E0DB1" w14:textId="77777777" w:rsidR="008234E4" w:rsidRDefault="008234E4" w:rsidP="004D05AB">
      <w:pPr>
        <w:rPr>
          <w:b/>
          <w:bCs/>
        </w:rPr>
      </w:pPr>
    </w:p>
    <w:p w14:paraId="6CDE9318" w14:textId="2AA811DF" w:rsidR="00C91469" w:rsidRPr="008234E4" w:rsidRDefault="008234E4" w:rsidP="004D05AB">
      <w:pPr>
        <w:rPr>
          <w:b/>
          <w:bCs/>
          <w:sz w:val="32"/>
          <w:szCs w:val="32"/>
        </w:rPr>
      </w:pPr>
      <w:r w:rsidRPr="008234E4">
        <w:rPr>
          <w:b/>
          <w:bCs/>
          <w:sz w:val="32"/>
          <w:szCs w:val="32"/>
        </w:rPr>
        <w:lastRenderedPageBreak/>
        <w:t xml:space="preserve">TEXT &amp; GRAPHICS </w:t>
      </w:r>
      <w:r w:rsidR="00C91469" w:rsidRPr="008234E4">
        <w:rPr>
          <w:b/>
          <w:bCs/>
          <w:sz w:val="32"/>
          <w:szCs w:val="32"/>
        </w:rPr>
        <w:t>FRONT</w:t>
      </w:r>
      <w:r w:rsidR="004A20CA" w:rsidRPr="008234E4">
        <w:rPr>
          <w:b/>
          <w:bCs/>
          <w:sz w:val="32"/>
          <w:szCs w:val="32"/>
        </w:rPr>
        <w:t xml:space="preserve"> OF THE POSTCARD</w:t>
      </w:r>
      <w:r w:rsidR="00C91469" w:rsidRPr="008234E4">
        <w:rPr>
          <w:b/>
          <w:bCs/>
          <w:sz w:val="32"/>
          <w:szCs w:val="32"/>
        </w:rPr>
        <w:t xml:space="preserve">:  </w:t>
      </w:r>
    </w:p>
    <w:p w14:paraId="31BDE061" w14:textId="77777777" w:rsidR="004D05AB" w:rsidRPr="004D05AB" w:rsidRDefault="00C91469" w:rsidP="004D05AB">
      <w:r>
        <w:rPr>
          <w:b/>
          <w:bCs/>
        </w:rPr>
        <w:br/>
      </w:r>
      <w:r w:rsidR="004D05AB" w:rsidRPr="004D05AB">
        <w:rPr>
          <w:b/>
          <w:bCs/>
        </w:rPr>
        <w:t>Sensational Self-Leadership</w:t>
      </w:r>
    </w:p>
    <w:p w14:paraId="5C55A900" w14:textId="77777777" w:rsidR="004D05AB" w:rsidRPr="004D05AB" w:rsidRDefault="004D05AB" w:rsidP="004D05AB">
      <w:r w:rsidRPr="004D05AB">
        <w:t xml:space="preserve">The revolutionary 3-month experience that empowers smart, emotionally </w:t>
      </w:r>
      <w:proofErr w:type="gramStart"/>
      <w:r w:rsidRPr="004D05AB">
        <w:t>sensitive  women</w:t>
      </w:r>
      <w:proofErr w:type="gramEnd"/>
      <w:r w:rsidRPr="004D05AB">
        <w:t xml:space="preserve"> professionals to be strong and confident -- in any business situation</w:t>
      </w:r>
    </w:p>
    <w:p w14:paraId="5D4154F1" w14:textId="77777777" w:rsidR="004D05AB" w:rsidRDefault="004D05AB" w:rsidP="004D05AB">
      <w:pPr>
        <w:rPr>
          <w:b/>
          <w:bCs/>
        </w:rPr>
      </w:pPr>
      <w:r w:rsidRPr="004D05AB">
        <w:rPr>
          <w:b/>
          <w:bCs/>
        </w:rPr>
        <w:t>September 12 - November 18, 2015</w:t>
      </w:r>
    </w:p>
    <w:p w14:paraId="2E6489A1" w14:textId="77777777" w:rsidR="00C91469" w:rsidRDefault="00C91469" w:rsidP="004D05AB">
      <w:pPr>
        <w:rPr>
          <w:b/>
          <w:bCs/>
        </w:rPr>
      </w:pPr>
    </w:p>
    <w:p w14:paraId="6200A46D" w14:textId="77777777" w:rsidR="00C91469" w:rsidRDefault="00C91469" w:rsidP="004D05AB">
      <w:pPr>
        <w:rPr>
          <w:b/>
          <w:bCs/>
        </w:rPr>
      </w:pPr>
      <w:r w:rsidRPr="00C91469">
        <w:rPr>
          <w:b/>
          <w:bCs/>
        </w:rPr>
        <w:t>Hosted by Dr. Susan Bernstein</w:t>
      </w:r>
      <w:r w:rsidRPr="00C91469">
        <w:rPr>
          <w:b/>
          <w:bCs/>
        </w:rPr>
        <w:br/>
        <w:t>Executive &amp; Leadership Coach</w:t>
      </w:r>
    </w:p>
    <w:p w14:paraId="4DB0D99D" w14:textId="77777777" w:rsidR="00C91469" w:rsidRDefault="00C91469" w:rsidP="004D05AB">
      <w:pPr>
        <w:rPr>
          <w:b/>
          <w:bCs/>
        </w:rPr>
      </w:pPr>
    </w:p>
    <w:p w14:paraId="14994B15" w14:textId="77777777" w:rsidR="00C91469" w:rsidRPr="00C91469" w:rsidRDefault="00C91469" w:rsidP="00C91469">
      <w:pPr>
        <w:rPr>
          <w:b/>
          <w:bCs/>
        </w:rPr>
      </w:pPr>
      <w:r>
        <w:rPr>
          <w:bCs/>
          <w:i/>
        </w:rPr>
        <w:t>&lt;&lt;</w:t>
      </w:r>
      <w:r w:rsidRPr="00C91469">
        <w:rPr>
          <w:bCs/>
          <w:i/>
        </w:rPr>
        <w:t>Both sides need to say:</w:t>
      </w:r>
      <w:r>
        <w:rPr>
          <w:bCs/>
          <w:i/>
        </w:rPr>
        <w:t>&gt;&gt;</w:t>
      </w:r>
      <w:r w:rsidRPr="00C91469">
        <w:rPr>
          <w:bCs/>
          <w:i/>
        </w:rPr>
        <w:br/>
      </w:r>
      <w:r>
        <w:rPr>
          <w:b/>
          <w:bCs/>
        </w:rPr>
        <w:t xml:space="preserve">get all the details at </w:t>
      </w:r>
      <w:r w:rsidRPr="00C91469">
        <w:rPr>
          <w:b/>
          <w:bCs/>
        </w:rPr>
        <w:t>www.sensationalshift.com/leader1</w:t>
      </w:r>
    </w:p>
    <w:p w14:paraId="57E21F72" w14:textId="77777777" w:rsidR="00C91469" w:rsidRDefault="00C91469" w:rsidP="004D05AB">
      <w:pPr>
        <w:rPr>
          <w:b/>
          <w:bCs/>
        </w:rPr>
      </w:pPr>
      <w:proofErr w:type="gramStart"/>
      <w:r>
        <w:rPr>
          <w:b/>
          <w:bCs/>
        </w:rPr>
        <w:t>or</w:t>
      </w:r>
      <w:proofErr w:type="gramEnd"/>
      <w:r>
        <w:rPr>
          <w:b/>
          <w:bCs/>
        </w:rPr>
        <w:t xml:space="preserve"> call </w:t>
      </w:r>
      <w:r w:rsidRPr="00C91469">
        <w:rPr>
          <w:b/>
          <w:bCs/>
        </w:rPr>
        <w:t>415.508.8250</w:t>
      </w:r>
    </w:p>
    <w:p w14:paraId="18DD48CF" w14:textId="77777777" w:rsidR="00C91469" w:rsidRDefault="00C91469" w:rsidP="004D05AB">
      <w:pPr>
        <w:rPr>
          <w:b/>
          <w:bCs/>
        </w:rPr>
      </w:pPr>
    </w:p>
    <w:p w14:paraId="7C3EF25B" w14:textId="77777777" w:rsidR="00C91469" w:rsidRPr="00C91469" w:rsidRDefault="00C91469" w:rsidP="004D05AB">
      <w:pPr>
        <w:rPr>
          <w:bCs/>
          <w:i/>
        </w:rPr>
      </w:pPr>
      <w:r>
        <w:rPr>
          <w:bCs/>
          <w:i/>
        </w:rPr>
        <w:t>&lt;&lt;</w:t>
      </w:r>
      <w:r w:rsidRPr="00C91469">
        <w:rPr>
          <w:bCs/>
          <w:i/>
        </w:rPr>
        <w:t xml:space="preserve">Include these five elements, maybe as a </w:t>
      </w:r>
      <w:proofErr w:type="spellStart"/>
      <w:proofErr w:type="gramStart"/>
      <w:r w:rsidRPr="00C91469">
        <w:rPr>
          <w:bCs/>
          <w:i/>
        </w:rPr>
        <w:t>venn</w:t>
      </w:r>
      <w:proofErr w:type="spellEnd"/>
      <w:r w:rsidRPr="00C91469">
        <w:rPr>
          <w:bCs/>
          <w:i/>
        </w:rPr>
        <w:t>-diagram</w:t>
      </w:r>
      <w:proofErr w:type="gramEnd"/>
      <w:r w:rsidRPr="00C91469">
        <w:rPr>
          <w:bCs/>
          <w:i/>
        </w:rPr>
        <w:t xml:space="preserve"> (like below), but these could also be icons or some kind of clean and clear graphic:</w:t>
      </w:r>
      <w:r>
        <w:rPr>
          <w:bCs/>
          <w:i/>
        </w:rPr>
        <w:t>&gt;&gt;</w:t>
      </w:r>
    </w:p>
    <w:p w14:paraId="15E48000" w14:textId="77777777" w:rsidR="00C91469" w:rsidRDefault="00C91469" w:rsidP="004D05AB">
      <w:pPr>
        <w:rPr>
          <w:b/>
          <w:bCs/>
          <w:i/>
        </w:rPr>
      </w:pPr>
    </w:p>
    <w:p w14:paraId="7A0F4C0D" w14:textId="77777777" w:rsidR="00C91469" w:rsidRPr="00C91469" w:rsidRDefault="00C91469" w:rsidP="00C91469">
      <w:pPr>
        <w:pStyle w:val="ListParagraph"/>
        <w:numPr>
          <w:ilvl w:val="0"/>
          <w:numId w:val="2"/>
        </w:numPr>
        <w:rPr>
          <w:b/>
          <w:bCs/>
        </w:rPr>
      </w:pPr>
      <w:r w:rsidRPr="00C91469">
        <w:rPr>
          <w:b/>
          <w:bCs/>
        </w:rPr>
        <w:t>Full-Day Leadership Retreat – September 12, 2015</w:t>
      </w:r>
    </w:p>
    <w:p w14:paraId="37E57693" w14:textId="77777777" w:rsidR="00C91469" w:rsidRPr="00C91469" w:rsidRDefault="00C91469" w:rsidP="00C91469">
      <w:pPr>
        <w:pStyle w:val="ListParagraph"/>
        <w:numPr>
          <w:ilvl w:val="0"/>
          <w:numId w:val="2"/>
        </w:numPr>
        <w:rPr>
          <w:b/>
          <w:bCs/>
        </w:rPr>
      </w:pPr>
      <w:r w:rsidRPr="00C91469">
        <w:rPr>
          <w:b/>
          <w:bCs/>
        </w:rPr>
        <w:t>6 Group Leadership Trainings – 90-minute webinars twice each month</w:t>
      </w:r>
    </w:p>
    <w:p w14:paraId="7902B5F2" w14:textId="77777777" w:rsidR="00C91469" w:rsidRPr="00C91469" w:rsidRDefault="00C91469" w:rsidP="00C91469">
      <w:pPr>
        <w:pStyle w:val="ListParagraph"/>
        <w:numPr>
          <w:ilvl w:val="0"/>
          <w:numId w:val="2"/>
        </w:numPr>
        <w:rPr>
          <w:b/>
          <w:bCs/>
        </w:rPr>
      </w:pPr>
      <w:r w:rsidRPr="00C91469">
        <w:rPr>
          <w:b/>
          <w:bCs/>
        </w:rPr>
        <w:t>3 One-on-One Coaching Sessions</w:t>
      </w:r>
      <w:r w:rsidRPr="00C91469">
        <w:rPr>
          <w:b/>
          <w:bCs/>
        </w:rPr>
        <w:br/>
        <w:t>Private Facebook Group – for 24/7 support</w:t>
      </w:r>
    </w:p>
    <w:p w14:paraId="780B0F3B" w14:textId="77777777" w:rsidR="00C91469" w:rsidRPr="00C91469" w:rsidRDefault="00C91469" w:rsidP="00C91469">
      <w:pPr>
        <w:pStyle w:val="ListParagraph"/>
        <w:numPr>
          <w:ilvl w:val="0"/>
          <w:numId w:val="2"/>
        </w:numPr>
        <w:rPr>
          <w:b/>
          <w:bCs/>
        </w:rPr>
      </w:pPr>
      <w:r w:rsidRPr="00C91469">
        <w:rPr>
          <w:b/>
          <w:bCs/>
        </w:rPr>
        <w:t>Special Surprises</w:t>
      </w:r>
    </w:p>
    <w:p w14:paraId="5B543043" w14:textId="77777777" w:rsidR="00C91469" w:rsidRPr="004D05AB" w:rsidRDefault="00C91469" w:rsidP="004D05AB"/>
    <w:p w14:paraId="47CC4E7C" w14:textId="77777777" w:rsidR="004D05AB" w:rsidRDefault="00C91469">
      <w:r>
        <w:br/>
      </w:r>
      <w:r>
        <w:rPr>
          <w:noProof/>
        </w:rPr>
        <w:drawing>
          <wp:inline distT="0" distB="0" distL="0" distR="0" wp14:anchorId="3C216CB0" wp14:editId="695365D1">
            <wp:extent cx="5486400" cy="3086100"/>
            <wp:effectExtent l="0" t="0" r="0" b="12700"/>
            <wp:docPr id="1" name="Picture 1" descr="Macintosh HD:Users:slbernstein:Desktop:Screen Shot 2015-08-09 at 4.46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lbernstein:Desktop:Screen Shot 2015-08-09 at 4.46.4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BC437" w14:textId="77777777" w:rsidR="00C91469" w:rsidRDefault="00C91469"/>
    <w:p w14:paraId="06D32B4E" w14:textId="77777777" w:rsidR="00C91469" w:rsidRDefault="00C91469">
      <w:r>
        <w:br w:type="page"/>
      </w:r>
    </w:p>
    <w:p w14:paraId="6E310116" w14:textId="428020A2" w:rsidR="00C91469" w:rsidRPr="008234E4" w:rsidRDefault="008234E4">
      <w:pPr>
        <w:rPr>
          <w:b/>
          <w:sz w:val="32"/>
          <w:szCs w:val="32"/>
        </w:rPr>
      </w:pPr>
      <w:bookmarkStart w:id="0" w:name="_GoBack"/>
      <w:r w:rsidRPr="008234E4">
        <w:rPr>
          <w:b/>
          <w:sz w:val="32"/>
          <w:szCs w:val="32"/>
        </w:rPr>
        <w:t xml:space="preserve">TEXT AND GRAPHICS </w:t>
      </w:r>
      <w:r w:rsidR="00C91469" w:rsidRPr="008234E4">
        <w:rPr>
          <w:b/>
          <w:sz w:val="32"/>
          <w:szCs w:val="32"/>
        </w:rPr>
        <w:t>BACK</w:t>
      </w:r>
      <w:r w:rsidR="004A20CA" w:rsidRPr="008234E4">
        <w:rPr>
          <w:b/>
          <w:sz w:val="32"/>
          <w:szCs w:val="32"/>
        </w:rPr>
        <w:t xml:space="preserve"> OF THE POSTCARD</w:t>
      </w:r>
      <w:r w:rsidR="00C91469" w:rsidRPr="008234E4">
        <w:rPr>
          <w:b/>
          <w:sz w:val="32"/>
          <w:szCs w:val="32"/>
        </w:rPr>
        <w:t>:</w:t>
      </w:r>
    </w:p>
    <w:bookmarkEnd w:id="0"/>
    <w:p w14:paraId="69039A35" w14:textId="77777777" w:rsidR="00C91469" w:rsidRDefault="00C91469"/>
    <w:p w14:paraId="4A3FCEC7" w14:textId="77777777" w:rsidR="00C91469" w:rsidRPr="00C91469" w:rsidRDefault="00C91469" w:rsidP="00C91469">
      <w:r w:rsidRPr="00C91469">
        <w:t>You’re likely an emotionally sensitive professional woman if you…</w:t>
      </w:r>
    </w:p>
    <w:p w14:paraId="0CEC74E0" w14:textId="77777777" w:rsidR="00C91469" w:rsidRPr="00C91469" w:rsidRDefault="00C91469" w:rsidP="00C91469">
      <w:r w:rsidRPr="00C91469">
        <w:t xml:space="preserve"> </w:t>
      </w:r>
    </w:p>
    <w:p w14:paraId="664C5AE9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t>frequently</w:t>
      </w:r>
      <w:proofErr w:type="gramEnd"/>
      <w:r w:rsidRPr="00C91469">
        <w:t> </w:t>
      </w:r>
      <w:r w:rsidRPr="00C91469">
        <w:rPr>
          <w:b/>
          <w:bCs/>
        </w:rPr>
        <w:t>doubt</w:t>
      </w:r>
      <w:r w:rsidRPr="00C91469">
        <w:t> yourself</w:t>
      </w:r>
    </w:p>
    <w:p w14:paraId="1A489CED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rPr>
          <w:b/>
          <w:bCs/>
        </w:rPr>
        <w:t>wind</w:t>
      </w:r>
      <w:proofErr w:type="gramEnd"/>
      <w:r w:rsidRPr="00C91469">
        <w:rPr>
          <w:b/>
          <w:bCs/>
        </w:rPr>
        <w:t xml:space="preserve"> up crying</w:t>
      </w:r>
      <w:r w:rsidRPr="00C91469">
        <w:t> when you know it’s not wise</w:t>
      </w:r>
    </w:p>
    <w:p w14:paraId="6EB8E25F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rPr>
          <w:b/>
          <w:bCs/>
        </w:rPr>
        <w:t>worry</w:t>
      </w:r>
      <w:proofErr w:type="gramEnd"/>
      <w:r w:rsidRPr="00C91469">
        <w:t> about how you’re being perceived</w:t>
      </w:r>
    </w:p>
    <w:p w14:paraId="45D15225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t>get</w:t>
      </w:r>
      <w:proofErr w:type="gramEnd"/>
      <w:r w:rsidRPr="00C91469">
        <w:t xml:space="preserve"> </w:t>
      </w:r>
      <w:r w:rsidRPr="00C91469">
        <w:rPr>
          <w:b/>
          <w:bCs/>
        </w:rPr>
        <w:t xml:space="preserve">angry </w:t>
      </w:r>
      <w:r w:rsidRPr="00C91469">
        <w:t xml:space="preserve">or </w:t>
      </w:r>
      <w:r w:rsidRPr="00C91469">
        <w:rPr>
          <w:b/>
          <w:bCs/>
        </w:rPr>
        <w:t xml:space="preserve">resentful </w:t>
      </w:r>
      <w:r w:rsidRPr="00C91469">
        <w:t>when you’re ignored or excluded</w:t>
      </w:r>
    </w:p>
    <w:p w14:paraId="0A492432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rPr>
          <w:b/>
          <w:bCs/>
        </w:rPr>
        <w:t>feel</w:t>
      </w:r>
      <w:proofErr w:type="gramEnd"/>
      <w:r w:rsidRPr="00C91469">
        <w:rPr>
          <w:b/>
          <w:bCs/>
        </w:rPr>
        <w:t xml:space="preserve"> unsure</w:t>
      </w:r>
      <w:r w:rsidRPr="00C91469">
        <w:t> about how to stand up for yourself</w:t>
      </w:r>
    </w:p>
    <w:p w14:paraId="32FE41F8" w14:textId="77777777" w:rsidR="006E2C13" w:rsidRPr="00C91469" w:rsidRDefault="006E2C13" w:rsidP="00C91469">
      <w:pPr>
        <w:numPr>
          <w:ilvl w:val="0"/>
          <w:numId w:val="3"/>
        </w:numPr>
      </w:pPr>
      <w:proofErr w:type="gramStart"/>
      <w:r w:rsidRPr="00C91469">
        <w:t>feel</w:t>
      </w:r>
      <w:proofErr w:type="gramEnd"/>
      <w:r w:rsidRPr="00C91469">
        <w:t xml:space="preserve"> the need to </w:t>
      </w:r>
      <w:r w:rsidRPr="00C91469">
        <w:rPr>
          <w:b/>
          <w:bCs/>
        </w:rPr>
        <w:t>toughen up</w:t>
      </w:r>
      <w:r w:rsidRPr="00C91469">
        <w:t> or </w:t>
      </w:r>
      <w:r w:rsidRPr="00C91469">
        <w:rPr>
          <w:b/>
          <w:bCs/>
        </w:rPr>
        <w:t>become less sensitive</w:t>
      </w:r>
    </w:p>
    <w:p w14:paraId="5F359C96" w14:textId="77777777" w:rsidR="00C91469" w:rsidRPr="00C91469" w:rsidRDefault="00C91469" w:rsidP="00C91469">
      <w:r>
        <w:br/>
      </w:r>
      <w:r w:rsidRPr="00C91469">
        <w:t xml:space="preserve">Sensitivity is </w:t>
      </w:r>
      <w:r w:rsidRPr="00C91469">
        <w:rPr>
          <w:i/>
          <w:iCs/>
        </w:rPr>
        <w:t xml:space="preserve">not </w:t>
      </w:r>
      <w:r w:rsidRPr="00C91469">
        <w:t>a stigma.</w:t>
      </w:r>
      <w:r w:rsidRPr="00C91469">
        <w:rPr>
          <w:b/>
          <w:bCs/>
        </w:rPr>
        <w:t xml:space="preserve"> It’s the most critical skill of the new economy. </w:t>
      </w:r>
      <w:r w:rsidRPr="00C91469">
        <w:t xml:space="preserve">And it’s in short supply. So when you harness the energy of your emotions, you’ve got unstoppable superpower. </w:t>
      </w:r>
    </w:p>
    <w:p w14:paraId="26C50A00" w14:textId="77777777" w:rsidR="00C91469" w:rsidRPr="00C91469" w:rsidRDefault="00C91469" w:rsidP="00C91469">
      <w:r>
        <w:br/>
      </w:r>
      <w:r w:rsidRPr="00C91469">
        <w:t xml:space="preserve">Sensational Self-Leadership is a 3-month experience that gives you one-on-one </w:t>
      </w:r>
      <w:r w:rsidRPr="00C91469">
        <w:rPr>
          <w:b/>
          <w:bCs/>
        </w:rPr>
        <w:t>coaching</w:t>
      </w:r>
      <w:r w:rsidRPr="00C91469">
        <w:t xml:space="preserve">, supportive </w:t>
      </w:r>
      <w:r w:rsidRPr="00C91469">
        <w:rPr>
          <w:b/>
          <w:bCs/>
        </w:rPr>
        <w:t>community</w:t>
      </w:r>
      <w:r w:rsidRPr="00C91469">
        <w:t xml:space="preserve">, plus proven </w:t>
      </w:r>
      <w:r w:rsidRPr="00C91469">
        <w:rPr>
          <w:b/>
          <w:bCs/>
        </w:rPr>
        <w:t xml:space="preserve">tools </w:t>
      </w:r>
      <w:r w:rsidRPr="00C91469">
        <w:t xml:space="preserve">and </w:t>
      </w:r>
      <w:r w:rsidRPr="00C91469">
        <w:rPr>
          <w:b/>
          <w:bCs/>
        </w:rPr>
        <w:t xml:space="preserve">techniques </w:t>
      </w:r>
      <w:r w:rsidRPr="00C91469">
        <w:t>so you can…</w:t>
      </w:r>
    </w:p>
    <w:p w14:paraId="701D5DDD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step</w:t>
      </w:r>
      <w:proofErr w:type="gramEnd"/>
      <w:r w:rsidRPr="00C91469">
        <w:rPr>
          <w:b/>
          <w:bCs/>
        </w:rPr>
        <w:t xml:space="preserve"> up</w:t>
      </w:r>
      <w:r w:rsidRPr="00C91469">
        <w:t xml:space="preserve"> </w:t>
      </w:r>
      <w:r w:rsidRPr="00C91469">
        <w:rPr>
          <w:b/>
          <w:bCs/>
        </w:rPr>
        <w:t>as the leader</w:t>
      </w:r>
      <w:r w:rsidRPr="00C91469">
        <w:t xml:space="preserve"> you’re meant to be</w:t>
      </w:r>
    </w:p>
    <w:p w14:paraId="31A6EC82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speak</w:t>
      </w:r>
      <w:proofErr w:type="gramEnd"/>
      <w:r w:rsidRPr="00C91469">
        <w:rPr>
          <w:b/>
          <w:bCs/>
        </w:rPr>
        <w:t xml:space="preserve"> up for yourself, powerfully,</w:t>
      </w:r>
      <w:r w:rsidRPr="00C91469">
        <w:t xml:space="preserve"> even in confrontations</w:t>
      </w:r>
    </w:p>
    <w:p w14:paraId="6BCC0F91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stand</w:t>
      </w:r>
      <w:proofErr w:type="gramEnd"/>
      <w:r w:rsidRPr="00C91469">
        <w:rPr>
          <w:b/>
          <w:bCs/>
        </w:rPr>
        <w:t xml:space="preserve"> up for what you believe </w:t>
      </w:r>
      <w:r w:rsidRPr="00C91469">
        <w:t>and enthusiastically engage people</w:t>
      </w:r>
    </w:p>
    <w:p w14:paraId="0E7E0D70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manage</w:t>
      </w:r>
      <w:proofErr w:type="gramEnd"/>
      <w:r w:rsidRPr="00C91469">
        <w:rPr>
          <w:b/>
          <w:bCs/>
        </w:rPr>
        <w:t xml:space="preserve"> your emotions</w:t>
      </w:r>
      <w:r w:rsidRPr="00C91469">
        <w:t> so you feel more confident, relaxed, and natural</w:t>
      </w:r>
    </w:p>
    <w:p w14:paraId="14D63A90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respond</w:t>
      </w:r>
      <w:proofErr w:type="gramEnd"/>
      <w:r w:rsidRPr="00C91469">
        <w:rPr>
          <w:b/>
          <w:bCs/>
        </w:rPr>
        <w:t xml:space="preserve"> gracefully, </w:t>
      </w:r>
      <w:r w:rsidRPr="00C91469">
        <w:t xml:space="preserve">even when people around you are angry or upset </w:t>
      </w:r>
    </w:p>
    <w:p w14:paraId="7991549D" w14:textId="77777777" w:rsidR="006E2C13" w:rsidRPr="00C91469" w:rsidRDefault="006E2C13" w:rsidP="00C91469">
      <w:pPr>
        <w:numPr>
          <w:ilvl w:val="0"/>
          <w:numId w:val="4"/>
        </w:numPr>
      </w:pPr>
      <w:proofErr w:type="gramStart"/>
      <w:r w:rsidRPr="00C91469">
        <w:rPr>
          <w:b/>
          <w:bCs/>
        </w:rPr>
        <w:t>be</w:t>
      </w:r>
      <w:proofErr w:type="gramEnd"/>
      <w:r w:rsidRPr="00C91469">
        <w:rPr>
          <w:b/>
          <w:bCs/>
        </w:rPr>
        <w:t xml:space="preserve"> your authentic self </w:t>
      </w:r>
      <w:r w:rsidRPr="00C91469">
        <w:t>at work</w:t>
      </w:r>
    </w:p>
    <w:p w14:paraId="576814FA" w14:textId="77777777" w:rsidR="00C91469" w:rsidRDefault="00C91469"/>
    <w:p w14:paraId="4EF9A418" w14:textId="77777777" w:rsidR="00C91469" w:rsidRDefault="006E2C13">
      <w:r>
        <w:br/>
      </w:r>
      <w:r>
        <w:br/>
      </w:r>
      <w:r w:rsidR="00C91469">
        <w:t>September 12 – November 18, 2015</w:t>
      </w:r>
    </w:p>
    <w:p w14:paraId="5A190E6D" w14:textId="77777777" w:rsidR="006E2C13" w:rsidRDefault="006E2C13"/>
    <w:p w14:paraId="0E4B400C" w14:textId="77777777" w:rsidR="006E2C13" w:rsidRPr="00C91469" w:rsidRDefault="006E2C13" w:rsidP="006E2C13">
      <w:pPr>
        <w:rPr>
          <w:b/>
          <w:bCs/>
        </w:rPr>
      </w:pPr>
      <w:r>
        <w:rPr>
          <w:bCs/>
          <w:i/>
        </w:rPr>
        <w:t>&lt;&lt;</w:t>
      </w:r>
      <w:r w:rsidRPr="00C91469">
        <w:rPr>
          <w:bCs/>
          <w:i/>
        </w:rPr>
        <w:t>Both sides need to say:</w:t>
      </w:r>
      <w:r>
        <w:rPr>
          <w:bCs/>
          <w:i/>
        </w:rPr>
        <w:t>&gt;&gt;</w:t>
      </w:r>
      <w:r w:rsidRPr="00C91469">
        <w:rPr>
          <w:bCs/>
          <w:i/>
        </w:rPr>
        <w:br/>
      </w:r>
      <w:r>
        <w:rPr>
          <w:b/>
          <w:bCs/>
        </w:rPr>
        <w:t xml:space="preserve">get all the details at </w:t>
      </w:r>
      <w:r w:rsidRPr="00C91469">
        <w:rPr>
          <w:b/>
          <w:bCs/>
        </w:rPr>
        <w:t>www.sensationalshift.com/leader1</w:t>
      </w:r>
    </w:p>
    <w:p w14:paraId="77E4B4AB" w14:textId="77777777" w:rsidR="006E2C13" w:rsidRDefault="006E2C13" w:rsidP="006E2C13">
      <w:pPr>
        <w:rPr>
          <w:b/>
          <w:bCs/>
        </w:rPr>
      </w:pPr>
      <w:proofErr w:type="gramStart"/>
      <w:r>
        <w:rPr>
          <w:b/>
          <w:bCs/>
        </w:rPr>
        <w:t>or</w:t>
      </w:r>
      <w:proofErr w:type="gramEnd"/>
      <w:r>
        <w:rPr>
          <w:b/>
          <w:bCs/>
        </w:rPr>
        <w:t xml:space="preserve"> call </w:t>
      </w:r>
      <w:r w:rsidRPr="00C91469">
        <w:rPr>
          <w:b/>
          <w:bCs/>
        </w:rPr>
        <w:t>415.508.8250</w:t>
      </w:r>
    </w:p>
    <w:p w14:paraId="1BF3F9B0" w14:textId="77777777" w:rsidR="006E2C13" w:rsidRDefault="006E2C13">
      <w:pPr>
        <w:rPr>
          <w:b/>
        </w:rPr>
      </w:pPr>
    </w:p>
    <w:p w14:paraId="79BE8843" w14:textId="77777777" w:rsidR="007C2D6B" w:rsidRDefault="007C2D6B">
      <w:pPr>
        <w:rPr>
          <w:b/>
        </w:rPr>
      </w:pPr>
    </w:p>
    <w:p w14:paraId="1D7E5C71" w14:textId="77777777" w:rsidR="007C2D6B" w:rsidRDefault="007C2D6B">
      <w:r>
        <w:t>&lt;&lt;</w:t>
      </w:r>
      <w:r w:rsidRPr="007C2D6B">
        <w:rPr>
          <w:i/>
        </w:rPr>
        <w:t xml:space="preserve">Needs a nice graphic. Here are some examples from </w:t>
      </w:r>
      <w:proofErr w:type="spellStart"/>
      <w:r w:rsidRPr="007C2D6B">
        <w:rPr>
          <w:i/>
        </w:rPr>
        <w:t>Stocksy</w:t>
      </w:r>
      <w:proofErr w:type="spellEnd"/>
      <w:r w:rsidRPr="007C2D6B">
        <w:rPr>
          <w:i/>
        </w:rPr>
        <w:t>. If I go with your design, make a comp and once I approve it, I’ll buy the image. Or, if you already have a graphic that you own that’s as good or better than these, feel free to use it</w:t>
      </w:r>
      <w:r>
        <w:t>&gt;&gt;</w:t>
      </w:r>
    </w:p>
    <w:p w14:paraId="13AD1652" w14:textId="77777777" w:rsidR="007C2D6B" w:rsidRDefault="007C2D6B">
      <w:hyperlink r:id="rId10" w:history="1">
        <w:r w:rsidRPr="00481C86">
          <w:rPr>
            <w:rStyle w:val="Hyperlink"/>
          </w:rPr>
          <w:t>https://dl.dropboxusercontent.com/u/7323264/LeadershipFlyer/1562.jpg</w:t>
        </w:r>
      </w:hyperlink>
    </w:p>
    <w:p w14:paraId="723E1543" w14:textId="77777777" w:rsidR="007C2D6B" w:rsidRDefault="007C2D6B">
      <w:hyperlink r:id="rId11" w:history="1">
        <w:r w:rsidRPr="00481C86">
          <w:rPr>
            <w:rStyle w:val="Hyperlink"/>
          </w:rPr>
          <w:t>https://dl.dropboxusercontent.com/u/7323264/LeadershipFlyer/164728.jpg</w:t>
        </w:r>
      </w:hyperlink>
    </w:p>
    <w:p w14:paraId="52C2A480" w14:textId="77777777" w:rsidR="007C2D6B" w:rsidRDefault="007C2D6B">
      <w:hyperlink r:id="rId12" w:history="1">
        <w:r w:rsidRPr="00481C86">
          <w:rPr>
            <w:rStyle w:val="Hyperlink"/>
          </w:rPr>
          <w:t>https://dl.dropboxusercontent.com/u/7323264/LeadershipFlyer/228187.jpg</w:t>
        </w:r>
      </w:hyperlink>
    </w:p>
    <w:p w14:paraId="102D9167" w14:textId="77777777" w:rsidR="007C2D6B" w:rsidRDefault="007C2D6B">
      <w:hyperlink r:id="rId13" w:history="1">
        <w:r w:rsidRPr="00481C86">
          <w:rPr>
            <w:rStyle w:val="Hyperlink"/>
          </w:rPr>
          <w:t>https://dl.dropboxusercontent.com/u/7323264/LeadershipFlyer/272077.jpg</w:t>
        </w:r>
      </w:hyperlink>
    </w:p>
    <w:p w14:paraId="3F2FDA29" w14:textId="77777777" w:rsidR="007C2D6B" w:rsidRDefault="007C2D6B">
      <w:hyperlink r:id="rId14" w:history="1">
        <w:r w:rsidRPr="00481C86">
          <w:rPr>
            <w:rStyle w:val="Hyperlink"/>
          </w:rPr>
          <w:t>https://dl.dropboxusercontent.com/u/7323264/LeadershipFlyer/601009.jpg</w:t>
        </w:r>
      </w:hyperlink>
    </w:p>
    <w:p w14:paraId="29D12426" w14:textId="77777777" w:rsidR="007C2D6B" w:rsidRDefault="007C2D6B">
      <w:hyperlink r:id="rId15" w:history="1">
        <w:r w:rsidRPr="00481C86">
          <w:rPr>
            <w:rStyle w:val="Hyperlink"/>
          </w:rPr>
          <w:t>https://dl.dropboxusercontent.com/u/7323264/LeadershipFlyer/601021.jpg</w:t>
        </w:r>
      </w:hyperlink>
    </w:p>
    <w:p w14:paraId="576483B2" w14:textId="77777777" w:rsidR="007C2D6B" w:rsidRDefault="007C2D6B">
      <w:hyperlink r:id="rId16" w:history="1">
        <w:r w:rsidRPr="00481C86">
          <w:rPr>
            <w:rStyle w:val="Hyperlink"/>
          </w:rPr>
          <w:t>https://dl.dropboxusercontent.com/u/7323264/LeadershipFlyer/608901.jpg</w:t>
        </w:r>
      </w:hyperlink>
    </w:p>
    <w:p w14:paraId="461D1EDA" w14:textId="77777777" w:rsidR="007C2D6B" w:rsidRDefault="007C2D6B">
      <w:hyperlink r:id="rId17" w:history="1">
        <w:r w:rsidRPr="00481C86">
          <w:rPr>
            <w:rStyle w:val="Hyperlink"/>
          </w:rPr>
          <w:t>https://dl.dropboxusercontent.com/u/7323264/LeadershipFlyer/613322.jpg</w:t>
        </w:r>
      </w:hyperlink>
    </w:p>
    <w:p w14:paraId="66356D35" w14:textId="77777777" w:rsidR="007C2D6B" w:rsidRDefault="007C2D6B">
      <w:hyperlink r:id="rId18" w:history="1">
        <w:r w:rsidRPr="00481C86">
          <w:rPr>
            <w:rStyle w:val="Hyperlink"/>
          </w:rPr>
          <w:t>https://dl.dropboxusercontent.com/u/7323264/LeadershipFlyer/621256.jpg</w:t>
        </w:r>
      </w:hyperlink>
    </w:p>
    <w:p w14:paraId="2AAB6631" w14:textId="77777777" w:rsidR="007C2D6B" w:rsidRDefault="00144DE2">
      <w:hyperlink r:id="rId19" w:history="1">
        <w:r w:rsidRPr="00481C86">
          <w:rPr>
            <w:rStyle w:val="Hyperlink"/>
          </w:rPr>
          <w:t>https://dl.dropboxusercontent.com/u/7323264/LeadershipFlyer/634402.jpg</w:t>
        </w:r>
      </w:hyperlink>
    </w:p>
    <w:p w14:paraId="0C7C3AC6" w14:textId="77777777" w:rsidR="00144DE2" w:rsidRDefault="00144DE2">
      <w:hyperlink r:id="rId20" w:history="1">
        <w:r w:rsidRPr="00481C86">
          <w:rPr>
            <w:rStyle w:val="Hyperlink"/>
          </w:rPr>
          <w:t>https://dl.dropboxusercontent.com/u/7323264/LeadershipFlyer/693763.jpg</w:t>
        </w:r>
      </w:hyperlink>
    </w:p>
    <w:p w14:paraId="14E770A9" w14:textId="77777777" w:rsidR="00144DE2" w:rsidRDefault="00144DE2">
      <w:hyperlink r:id="rId21" w:history="1">
        <w:r w:rsidRPr="00481C86">
          <w:rPr>
            <w:rStyle w:val="Hyperlink"/>
          </w:rPr>
          <w:t>https://dl.dropboxusercontent.com/u/7323264/LeadershipFlyer/693764.jpg</w:t>
        </w:r>
      </w:hyperlink>
    </w:p>
    <w:p w14:paraId="0DD9B5C0" w14:textId="77777777" w:rsidR="00144DE2" w:rsidRDefault="00144DE2">
      <w:hyperlink r:id="rId22" w:history="1">
        <w:r w:rsidRPr="00481C86">
          <w:rPr>
            <w:rStyle w:val="Hyperlink"/>
          </w:rPr>
          <w:t>https://dl.dropboxusercontent.com/u/7323264/LeadershipFlyer/693768.jpg</w:t>
        </w:r>
      </w:hyperlink>
    </w:p>
    <w:p w14:paraId="741E3C9F" w14:textId="77777777" w:rsidR="00144DE2" w:rsidRDefault="00144DE2">
      <w:hyperlink r:id="rId23" w:history="1">
        <w:r w:rsidRPr="00481C86">
          <w:rPr>
            <w:rStyle w:val="Hyperlink"/>
          </w:rPr>
          <w:t>https://dl.dropboxusercontent.com/u/7323264/LeadershipFlyer/693769.jpg</w:t>
        </w:r>
      </w:hyperlink>
    </w:p>
    <w:p w14:paraId="4708909B" w14:textId="77777777" w:rsidR="00144DE2" w:rsidRDefault="00144DE2"/>
    <w:p w14:paraId="2EA05311" w14:textId="77777777" w:rsidR="00144DE2" w:rsidRDefault="00144DE2"/>
    <w:p w14:paraId="579F74F6" w14:textId="77777777" w:rsidR="00144DE2" w:rsidRDefault="00144DE2">
      <w:r>
        <w:t>For colors, please be inspired by the style guide, but feel free to also deviate if that’s more in keeping with the look and feel I’ve described that I want:</w:t>
      </w:r>
    </w:p>
    <w:p w14:paraId="1B56EDA4" w14:textId="77777777" w:rsidR="00144DE2" w:rsidRDefault="00144DE2">
      <w:hyperlink r:id="rId24" w:history="1">
        <w:r w:rsidRPr="00481C86">
          <w:rPr>
            <w:rStyle w:val="Hyperlink"/>
          </w:rPr>
          <w:t>https://dl.dropboxusercontent.com/u/7323264/Sensational%20Shift%20Style%20Guide.pdf</w:t>
        </w:r>
      </w:hyperlink>
    </w:p>
    <w:p w14:paraId="70E7721C" w14:textId="77777777" w:rsidR="00144DE2" w:rsidRDefault="00144DE2"/>
    <w:p w14:paraId="7A118B96" w14:textId="77777777" w:rsidR="00144DE2" w:rsidRDefault="00144DE2"/>
    <w:p w14:paraId="0E24FD98" w14:textId="77777777" w:rsidR="00144DE2" w:rsidRPr="007C2D6B" w:rsidRDefault="00144DE2"/>
    <w:sectPr w:rsidR="00144DE2" w:rsidRPr="007C2D6B" w:rsidSect="003915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84"/>
    <w:multiLevelType w:val="hybridMultilevel"/>
    <w:tmpl w:val="6002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660FD"/>
    <w:multiLevelType w:val="hybridMultilevel"/>
    <w:tmpl w:val="124C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17E19"/>
    <w:multiLevelType w:val="hybridMultilevel"/>
    <w:tmpl w:val="92C4E204"/>
    <w:lvl w:ilvl="0" w:tplc="3E16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0C9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0B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EC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705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9AB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BE1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A0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B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D123668"/>
    <w:multiLevelType w:val="hybridMultilevel"/>
    <w:tmpl w:val="FE268EBE"/>
    <w:lvl w:ilvl="0" w:tplc="89924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765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2B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720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BAA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0B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67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C5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22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157D67"/>
    <w:multiLevelType w:val="hybridMultilevel"/>
    <w:tmpl w:val="7A963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C72E5"/>
    <w:multiLevelType w:val="hybridMultilevel"/>
    <w:tmpl w:val="19FC2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50A2B"/>
    <w:multiLevelType w:val="hybridMultilevel"/>
    <w:tmpl w:val="7DD6F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AB"/>
    <w:rsid w:val="00144DE2"/>
    <w:rsid w:val="0039158A"/>
    <w:rsid w:val="004A20CA"/>
    <w:rsid w:val="004D05AB"/>
    <w:rsid w:val="006E2C13"/>
    <w:rsid w:val="007C2D6B"/>
    <w:rsid w:val="008234E4"/>
    <w:rsid w:val="0093606A"/>
    <w:rsid w:val="009B4EA1"/>
    <w:rsid w:val="00AF70A1"/>
    <w:rsid w:val="00C9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32D6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4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6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4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14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C2D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4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6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4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14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C2D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8464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25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0516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415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671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2476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729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78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79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78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563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407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yperlink" Target="https://dl.dropboxusercontent.com/u/7323264/LeadershipFlyer/693763.jpg" TargetMode="External"/><Relationship Id="rId21" Type="http://schemas.openxmlformats.org/officeDocument/2006/relationships/hyperlink" Target="https://dl.dropboxusercontent.com/u/7323264/LeadershipFlyer/693764.jpg" TargetMode="External"/><Relationship Id="rId22" Type="http://schemas.openxmlformats.org/officeDocument/2006/relationships/hyperlink" Target="https://dl.dropboxusercontent.com/u/7323264/LeadershipFlyer/693768.jpg" TargetMode="External"/><Relationship Id="rId23" Type="http://schemas.openxmlformats.org/officeDocument/2006/relationships/hyperlink" Target="https://dl.dropboxusercontent.com/u/7323264/LeadershipFlyer/693769.jpg" TargetMode="External"/><Relationship Id="rId24" Type="http://schemas.openxmlformats.org/officeDocument/2006/relationships/hyperlink" Target="https://dl.dropboxusercontent.com/u/7323264/Sensational%20Shift%20Style%20Guide.pdf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s://dl.dropboxusercontent.com/u/7323264/LeadershipFlyer/1562.jpg" TargetMode="External"/><Relationship Id="rId11" Type="http://schemas.openxmlformats.org/officeDocument/2006/relationships/hyperlink" Target="https://dl.dropboxusercontent.com/u/7323264/LeadershipFlyer/164728.jpg" TargetMode="External"/><Relationship Id="rId12" Type="http://schemas.openxmlformats.org/officeDocument/2006/relationships/hyperlink" Target="https://dl.dropboxusercontent.com/u/7323264/LeadershipFlyer/228187.jpg" TargetMode="External"/><Relationship Id="rId13" Type="http://schemas.openxmlformats.org/officeDocument/2006/relationships/hyperlink" Target="https://dl.dropboxusercontent.com/u/7323264/LeadershipFlyer/272077.jpg" TargetMode="External"/><Relationship Id="rId14" Type="http://schemas.openxmlformats.org/officeDocument/2006/relationships/hyperlink" Target="https://dl.dropboxusercontent.com/u/7323264/LeadershipFlyer/601009.jpg" TargetMode="External"/><Relationship Id="rId15" Type="http://schemas.openxmlformats.org/officeDocument/2006/relationships/hyperlink" Target="https://dl.dropboxusercontent.com/u/7323264/LeadershipFlyer/601021.jpg" TargetMode="External"/><Relationship Id="rId16" Type="http://schemas.openxmlformats.org/officeDocument/2006/relationships/hyperlink" Target="https://dl.dropboxusercontent.com/u/7323264/LeadershipFlyer/608901.jpg" TargetMode="External"/><Relationship Id="rId17" Type="http://schemas.openxmlformats.org/officeDocument/2006/relationships/hyperlink" Target="https://dl.dropboxusercontent.com/u/7323264/LeadershipFlyer/613322.jpg" TargetMode="External"/><Relationship Id="rId18" Type="http://schemas.openxmlformats.org/officeDocument/2006/relationships/hyperlink" Target="https://dl.dropboxusercontent.com/u/7323264/LeadershipFlyer/621256.jpg" TargetMode="External"/><Relationship Id="rId19" Type="http://schemas.openxmlformats.org/officeDocument/2006/relationships/hyperlink" Target="https://dl.dropboxusercontent.com/u/7323264/LeadershipFlyer/634402.jp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ensationalshift.com/leader1" TargetMode="External"/><Relationship Id="rId7" Type="http://schemas.openxmlformats.org/officeDocument/2006/relationships/hyperlink" Target="https://dl.dropboxusercontent.com/u/7323264/Sensational%20Shift%20Style%20Guide.pdf" TargetMode="External"/><Relationship Id="rId8" Type="http://schemas.openxmlformats.org/officeDocument/2006/relationships/hyperlink" Target="http://gotprint.net/g/showStaticPage.do?page=download_templates-p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904</Words>
  <Characters>5156</Characters>
  <Application>Microsoft Macintosh Word</Application>
  <DocSecurity>0</DocSecurity>
  <Lines>42</Lines>
  <Paragraphs>12</Paragraphs>
  <ScaleCrop>false</ScaleCrop>
  <Company>Work from Within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Bernstein</dc:creator>
  <cp:keywords/>
  <dc:description/>
  <cp:lastModifiedBy>Susan Bernstein</cp:lastModifiedBy>
  <cp:revision>6</cp:revision>
  <dcterms:created xsi:type="dcterms:W3CDTF">2015-08-10T00:21:00Z</dcterms:created>
  <dcterms:modified xsi:type="dcterms:W3CDTF">2015-08-10T00:46:00Z</dcterms:modified>
</cp:coreProperties>
</file>